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03E1" w:rsidRDefault="002C0937" w:rsidP="00E54903">
      <w:pPr>
        <w:spacing w:after="0"/>
      </w:pPr>
      <w:r>
        <w:rPr>
          <w:noProof/>
          <w:lang w:eastAsia="ru-RU"/>
        </w:rPr>
        <w:drawing>
          <wp:inline distT="0" distB="0" distL="0" distR="0">
            <wp:extent cx="6522451" cy="9115425"/>
            <wp:effectExtent l="19050" t="0" r="0" b="0"/>
            <wp:docPr id="14" name="Рисунок 14" descr="C:\Users\детсад\Desktop\портфолио_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детсад\Desktop\портфолио_000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2909" cy="9116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03E1" w:rsidRDefault="001903E1" w:rsidP="00E54903">
      <w:pPr>
        <w:pStyle w:val="a3"/>
        <w:numPr>
          <w:ilvl w:val="0"/>
          <w:numId w:val="2"/>
        </w:numPr>
        <w:spacing w:before="0" w:beforeAutospacing="0" w:after="0" w:afterAutospacing="0"/>
      </w:pPr>
    </w:p>
    <w:p w:rsidR="003A1504" w:rsidRPr="00E54903" w:rsidRDefault="003A1504" w:rsidP="00E54903">
      <w:pPr>
        <w:pStyle w:val="a3"/>
        <w:numPr>
          <w:ilvl w:val="0"/>
          <w:numId w:val="2"/>
        </w:numPr>
        <w:spacing w:before="0" w:beforeAutospacing="0" w:after="0" w:afterAutospacing="0"/>
      </w:pPr>
      <w:r w:rsidRPr="00E54903">
        <w:t>формировать навыки учебной деятельности;</w:t>
      </w:r>
    </w:p>
    <w:p w:rsidR="003A1504" w:rsidRPr="00E54903" w:rsidRDefault="003A1504" w:rsidP="00E54903">
      <w:pPr>
        <w:pStyle w:val="a3"/>
        <w:numPr>
          <w:ilvl w:val="0"/>
          <w:numId w:val="2"/>
        </w:numPr>
        <w:spacing w:before="0" w:beforeAutospacing="0" w:after="0" w:afterAutospacing="0"/>
      </w:pPr>
      <w:r w:rsidRPr="00E54903">
        <w:t>содействовать индивидуализации образования дошкольника;</w:t>
      </w:r>
    </w:p>
    <w:p w:rsidR="003A1504" w:rsidRPr="00E54903" w:rsidRDefault="003A1504" w:rsidP="00E54903">
      <w:pPr>
        <w:pStyle w:val="a3"/>
        <w:numPr>
          <w:ilvl w:val="0"/>
          <w:numId w:val="2"/>
        </w:numPr>
        <w:spacing w:before="0" w:beforeAutospacing="0" w:after="0" w:afterAutospacing="0"/>
      </w:pPr>
      <w:r w:rsidRPr="00E54903">
        <w:t>закладывать дополнительные предпосылки и возможности для успешной социализации;</w:t>
      </w:r>
    </w:p>
    <w:p w:rsidR="003A1504" w:rsidRPr="00E54903" w:rsidRDefault="003A1504" w:rsidP="00E54903">
      <w:pPr>
        <w:pStyle w:val="a3"/>
        <w:numPr>
          <w:ilvl w:val="0"/>
          <w:numId w:val="2"/>
        </w:numPr>
        <w:spacing w:before="0" w:beforeAutospacing="0" w:after="0" w:afterAutospacing="0"/>
      </w:pPr>
      <w:r w:rsidRPr="00E54903">
        <w:t>укреплять взаимодействие с семьей воспитанника, повышать заинтересованность родителей (законных представителей) в результатах развития ребенка;</w:t>
      </w:r>
    </w:p>
    <w:p w:rsidR="003A1504" w:rsidRPr="00E54903" w:rsidRDefault="003A1504" w:rsidP="00E54903">
      <w:pPr>
        <w:pStyle w:val="a3"/>
        <w:numPr>
          <w:ilvl w:val="0"/>
          <w:numId w:val="2"/>
        </w:numPr>
        <w:spacing w:before="0" w:beforeAutospacing="0" w:after="0" w:afterAutospacing="0"/>
      </w:pPr>
      <w:r w:rsidRPr="00E54903">
        <w:t>увеличить активность родителей (законных представителей) в совместной педагог</w:t>
      </w:r>
      <w:r w:rsidR="00E54903">
        <w:t>ической деятельности с ОУ</w:t>
      </w:r>
      <w:r w:rsidRPr="00E54903">
        <w:t>.</w:t>
      </w:r>
    </w:p>
    <w:p w:rsidR="003A1504" w:rsidRPr="00E54903" w:rsidRDefault="003A1504" w:rsidP="00E54903">
      <w:pPr>
        <w:pStyle w:val="a3"/>
        <w:spacing w:before="0" w:beforeAutospacing="0" w:after="0" w:afterAutospacing="0"/>
        <w:jc w:val="center"/>
      </w:pPr>
    </w:p>
    <w:p w:rsidR="003A1504" w:rsidRPr="00E54903" w:rsidRDefault="003A1504" w:rsidP="00E54903">
      <w:pPr>
        <w:pStyle w:val="a3"/>
        <w:spacing w:before="0" w:beforeAutospacing="0" w:after="0" w:afterAutospacing="0"/>
        <w:jc w:val="center"/>
      </w:pPr>
      <w:r w:rsidRPr="00E54903">
        <w:rPr>
          <w:b/>
          <w:bCs/>
        </w:rPr>
        <w:t>3. Порядок формирования портфолио.</w:t>
      </w:r>
    </w:p>
    <w:p w:rsidR="003A1504" w:rsidRPr="00E54903" w:rsidRDefault="003A1504" w:rsidP="00E54903">
      <w:pPr>
        <w:pStyle w:val="a3"/>
        <w:spacing w:before="0" w:beforeAutospacing="0" w:after="0" w:afterAutospacing="0"/>
      </w:pPr>
      <w:r w:rsidRPr="00E54903">
        <w:t xml:space="preserve">3.1. </w:t>
      </w:r>
      <w:r w:rsidR="00E54903">
        <w:t xml:space="preserve">Портфолио воспитанника ОУ </w:t>
      </w:r>
      <w:r w:rsidRPr="00E54903">
        <w:t xml:space="preserve"> является одной из составляющих «портрета» выпускника и играет важную роль при зачислении ребенка в 1 класс начальной школы для определения вектора его дальнейшего развития и обучения.</w:t>
      </w:r>
    </w:p>
    <w:p w:rsidR="003A1504" w:rsidRPr="00E54903" w:rsidRDefault="003A1504" w:rsidP="00E54903">
      <w:pPr>
        <w:pStyle w:val="a3"/>
        <w:spacing w:before="0" w:beforeAutospacing="0" w:after="0" w:afterAutospacing="0"/>
      </w:pPr>
      <w:r w:rsidRPr="00E54903">
        <w:t>3.2. Период сбора портфолио 1-3 года (средняя - подготовительная группы).</w:t>
      </w:r>
    </w:p>
    <w:p w:rsidR="003A1504" w:rsidRPr="00E54903" w:rsidRDefault="003A1504" w:rsidP="00E54903">
      <w:pPr>
        <w:pStyle w:val="a3"/>
        <w:spacing w:before="0" w:beforeAutospacing="0" w:after="0" w:afterAutospacing="0"/>
      </w:pPr>
      <w:r w:rsidRPr="00E54903">
        <w:t xml:space="preserve">3.3. Портфолио ребенка </w:t>
      </w:r>
      <w:r w:rsidR="00E54903">
        <w:t xml:space="preserve">собирается педагогами ОУ </w:t>
      </w:r>
      <w:r w:rsidRPr="00E54903">
        <w:t>совместно с родителями (законными представителями) по результатам информационно-разъяснительной работы с ними.</w:t>
      </w:r>
    </w:p>
    <w:p w:rsidR="003A1504" w:rsidRPr="00E54903" w:rsidRDefault="003A1504" w:rsidP="00E54903">
      <w:pPr>
        <w:pStyle w:val="a3"/>
        <w:shd w:val="clear" w:color="auto" w:fill="FFFFFF"/>
        <w:spacing w:before="0" w:beforeAutospacing="0" w:after="0" w:afterAutospacing="0"/>
      </w:pPr>
      <w:r w:rsidRPr="00E54903">
        <w:t>3.4. Ответственность за организацию формирования портфолио дошкольника и систематическое знакомство родителей (законных представителей) с его содержанием возлагается на педагогов группы.</w:t>
      </w:r>
    </w:p>
    <w:p w:rsidR="003A1504" w:rsidRPr="00E54903" w:rsidRDefault="003A1504" w:rsidP="00E54903">
      <w:pPr>
        <w:pStyle w:val="a3"/>
        <w:shd w:val="clear" w:color="auto" w:fill="FFFFFF"/>
        <w:spacing w:before="0" w:beforeAutospacing="0" w:after="0" w:afterAutospacing="0"/>
      </w:pPr>
      <w:r w:rsidRPr="00E54903">
        <w:rPr>
          <w:b/>
          <w:bCs/>
        </w:rPr>
        <w:t>Дошкольник:</w:t>
      </w:r>
    </w:p>
    <w:p w:rsidR="003A1504" w:rsidRPr="00E54903" w:rsidRDefault="003A1504" w:rsidP="00E54903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</w:pPr>
      <w:r w:rsidRPr="00E54903">
        <w:t>участвует в формировании портфолио, выбирает те или иные материалы;</w:t>
      </w:r>
      <w:r w:rsidRPr="00E54903">
        <w:rPr>
          <w:i/>
          <w:iCs/>
        </w:rPr>
        <w:t xml:space="preserve"> </w:t>
      </w:r>
    </w:p>
    <w:p w:rsidR="003A1504" w:rsidRPr="00E54903" w:rsidRDefault="003A1504" w:rsidP="00E54903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</w:pPr>
      <w:r w:rsidRPr="00E54903">
        <w:t>самостоятельно вступает в контакт с консультантами;</w:t>
      </w:r>
    </w:p>
    <w:p w:rsidR="003A1504" w:rsidRPr="00E54903" w:rsidRDefault="003A1504" w:rsidP="00E54903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</w:pPr>
      <w:r w:rsidRPr="00E54903">
        <w:t>представляет себя во всей уникальности своих возможностей, достижений.</w:t>
      </w:r>
    </w:p>
    <w:p w:rsidR="003A1504" w:rsidRPr="00E54903" w:rsidRDefault="003A1504" w:rsidP="00E54903">
      <w:pPr>
        <w:pStyle w:val="a3"/>
        <w:shd w:val="clear" w:color="auto" w:fill="FFFFFF"/>
        <w:spacing w:before="0" w:beforeAutospacing="0" w:after="0" w:afterAutospacing="0"/>
      </w:pPr>
      <w:r w:rsidRPr="00E54903">
        <w:rPr>
          <w:b/>
          <w:bCs/>
        </w:rPr>
        <w:t>Воспитатель:</w:t>
      </w:r>
    </w:p>
    <w:p w:rsidR="003A1504" w:rsidRPr="00E54903" w:rsidRDefault="003A1504" w:rsidP="00E54903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</w:pPr>
      <w:r w:rsidRPr="00E54903">
        <w:t>является консультантом и помощником, в основе деятельности которого – сотрудничество, направление поиска, просветительская деятельность, обучение основам ведения портфолио;</w:t>
      </w:r>
    </w:p>
    <w:p w:rsidR="003A1504" w:rsidRPr="00E54903" w:rsidRDefault="003A1504" w:rsidP="00E54903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</w:pPr>
      <w:r w:rsidRPr="00E54903">
        <w:t>является организатором деятельности в данном направлении; организует выставки, презентации портфолио, информирует дошкольников о конкурсах и др.;</w:t>
      </w:r>
    </w:p>
    <w:p w:rsidR="003A1504" w:rsidRPr="00E54903" w:rsidRDefault="003A1504" w:rsidP="00E54903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</w:pPr>
      <w:r w:rsidRPr="00E54903">
        <w:t>способствует вовлечению дошкольников в различные виды деятельности;</w:t>
      </w:r>
    </w:p>
    <w:p w:rsidR="003A1504" w:rsidRPr="00E54903" w:rsidRDefault="003A1504" w:rsidP="00E54903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</w:pPr>
      <w:r w:rsidRPr="00E54903">
        <w:t>отслеживает индивидуальное развитие воспитанников;</w:t>
      </w:r>
    </w:p>
    <w:p w:rsidR="003A1504" w:rsidRPr="00E54903" w:rsidRDefault="003A1504" w:rsidP="00E54903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</w:pPr>
      <w:r w:rsidRPr="00E54903">
        <w:t>является ответственным за внедрение в образовательный процесс в рамках своих полномочий и детского коллектива современного метода оценивания портфолио;</w:t>
      </w:r>
    </w:p>
    <w:p w:rsidR="003A1504" w:rsidRPr="00E54903" w:rsidRDefault="003A1504" w:rsidP="00E54903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</w:pPr>
      <w:r w:rsidRPr="00E54903">
        <w:t>ведет дневник наблюдений, фиксирует наблюдения по внедрению в образовательный процесс метода портфолио;</w:t>
      </w:r>
    </w:p>
    <w:p w:rsidR="003A1504" w:rsidRPr="00E54903" w:rsidRDefault="003A1504" w:rsidP="00E54903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</w:pPr>
      <w:r w:rsidRPr="00E54903">
        <w:t xml:space="preserve">отвечает за объективность и достоверность сведений, заносимых в портфолио. </w:t>
      </w:r>
    </w:p>
    <w:p w:rsidR="003A1504" w:rsidRPr="00E54903" w:rsidRDefault="003A1504" w:rsidP="00E54903">
      <w:pPr>
        <w:pStyle w:val="a3"/>
        <w:shd w:val="clear" w:color="auto" w:fill="FFFFFF"/>
        <w:spacing w:before="0" w:beforeAutospacing="0" w:after="0" w:afterAutospacing="0"/>
      </w:pPr>
      <w:r w:rsidRPr="00E54903">
        <w:rPr>
          <w:b/>
          <w:bCs/>
        </w:rPr>
        <w:t>Родители (законные представители):</w:t>
      </w:r>
    </w:p>
    <w:p w:rsidR="003A1504" w:rsidRPr="00E54903" w:rsidRDefault="003A1504" w:rsidP="00E54903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</w:pPr>
      <w:r w:rsidRPr="00E54903">
        <w:t>помогают ребенку в заполнении портфолио;</w:t>
      </w:r>
    </w:p>
    <w:p w:rsidR="003A1504" w:rsidRPr="00E54903" w:rsidRDefault="003A1504" w:rsidP="00E54903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</w:pPr>
      <w:r w:rsidRPr="00E54903">
        <w:t>осуществляют контроль исполнения портфолио</w:t>
      </w:r>
      <w:r w:rsidRPr="00E54903">
        <w:rPr>
          <w:b/>
          <w:bCs/>
          <w:i/>
          <w:iCs/>
        </w:rPr>
        <w:t>.</w:t>
      </w:r>
    </w:p>
    <w:p w:rsidR="003A1504" w:rsidRPr="00E54903" w:rsidRDefault="003A1504" w:rsidP="00E54903">
      <w:pPr>
        <w:pStyle w:val="a3"/>
        <w:spacing w:before="0" w:beforeAutospacing="0" w:after="0" w:afterAutospacing="0"/>
        <w:jc w:val="center"/>
      </w:pPr>
      <w:r w:rsidRPr="00E54903">
        <w:rPr>
          <w:b/>
          <w:bCs/>
        </w:rPr>
        <w:t>4. Структура, содержание портфолио, механизм его оформления и использования.</w:t>
      </w:r>
    </w:p>
    <w:p w:rsidR="003A1504" w:rsidRPr="00E54903" w:rsidRDefault="003A1504" w:rsidP="00E54903">
      <w:pPr>
        <w:pStyle w:val="a3"/>
        <w:spacing w:before="0" w:beforeAutospacing="0" w:after="0" w:afterAutospacing="0"/>
      </w:pPr>
      <w:r w:rsidRPr="00E54903">
        <w:t>4.1. Портфолио должно соответствовать определенной структуре:</w:t>
      </w:r>
    </w:p>
    <w:p w:rsidR="003A1504" w:rsidRPr="00E54903" w:rsidRDefault="003A1504" w:rsidP="00E54903">
      <w:pPr>
        <w:pStyle w:val="a3"/>
        <w:spacing w:before="0" w:beforeAutospacing="0" w:after="0" w:afterAutospacing="0"/>
      </w:pPr>
      <w:r w:rsidRPr="00E54903">
        <w:rPr>
          <w:b/>
          <w:bCs/>
        </w:rPr>
        <w:t>1 блок:</w:t>
      </w:r>
      <w:r w:rsidRPr="00E54903">
        <w:t xml:space="preserve"> </w:t>
      </w:r>
      <w:r w:rsidRPr="00E54903">
        <w:rPr>
          <w:b/>
          <w:bCs/>
        </w:rPr>
        <w:t>Титульный лист</w:t>
      </w:r>
      <w:r w:rsidRPr="00E54903">
        <w:t>. Фамилия, имя, отчество, полное название образовательного учреждения, год заведения портфолио. Оформляется педагогом, родителем (законным п</w:t>
      </w:r>
      <w:r w:rsidR="005F7F83">
        <w:t>редставителем</w:t>
      </w:r>
      <w:r w:rsidRPr="00E54903">
        <w:t>) совместно с ребенком.</w:t>
      </w:r>
    </w:p>
    <w:p w:rsidR="005F7F83" w:rsidRDefault="003A1504" w:rsidP="00E54903">
      <w:pPr>
        <w:pStyle w:val="a3"/>
        <w:spacing w:before="0" w:beforeAutospacing="0" w:after="0" w:afterAutospacing="0"/>
      </w:pPr>
      <w:r w:rsidRPr="00E54903">
        <w:rPr>
          <w:b/>
          <w:bCs/>
        </w:rPr>
        <w:t>2 блок:</w:t>
      </w:r>
      <w:r w:rsidR="005F7F83">
        <w:rPr>
          <w:b/>
          <w:bCs/>
        </w:rPr>
        <w:t xml:space="preserve"> </w:t>
      </w:r>
      <w:r w:rsidR="005F7F83" w:rsidRPr="005F7F83">
        <w:rPr>
          <w:b/>
        </w:rPr>
        <w:t>Моя семья</w:t>
      </w:r>
      <w:r w:rsidR="005F7F83">
        <w:t xml:space="preserve">. </w:t>
      </w:r>
      <w:r w:rsidRPr="00E54903">
        <w:t xml:space="preserve"> Включает в себя странички о ребенке, его семье, друзьях</w:t>
      </w:r>
      <w:r w:rsidR="005F7F83">
        <w:t>.</w:t>
      </w:r>
    </w:p>
    <w:p w:rsidR="003A1504" w:rsidRPr="00E54903" w:rsidRDefault="003A1504" w:rsidP="00E54903">
      <w:pPr>
        <w:pStyle w:val="a3"/>
        <w:spacing w:before="0" w:beforeAutospacing="0" w:after="0" w:afterAutospacing="0"/>
      </w:pPr>
      <w:r w:rsidRPr="00E54903">
        <w:rPr>
          <w:b/>
          <w:bCs/>
        </w:rPr>
        <w:t xml:space="preserve">3 блок: </w:t>
      </w:r>
      <w:r w:rsidR="005F7F83" w:rsidRPr="00E54903">
        <w:rPr>
          <w:b/>
          <w:bCs/>
        </w:rPr>
        <w:t>Мой мир</w:t>
      </w:r>
      <w:r w:rsidR="005F7F83">
        <w:rPr>
          <w:b/>
          <w:bCs/>
        </w:rPr>
        <w:t xml:space="preserve">. </w:t>
      </w:r>
      <w:r w:rsidRPr="00E54903">
        <w:t>Включает</w:t>
      </w:r>
      <w:r w:rsidR="005F7F83">
        <w:t xml:space="preserve"> рисунки,</w:t>
      </w:r>
      <w:r w:rsidRPr="00E54903">
        <w:t xml:space="preserve"> фотографии, коллажи, сопровождаемые подписями и комментариями, подборки открыток, буклетов, программок с мероприятий, проведённых совместно с родителями (выставка, театр, зоопарк, цирк, музей, поход, поездка и т.д. )</w:t>
      </w:r>
    </w:p>
    <w:p w:rsidR="003A1504" w:rsidRPr="00E54903" w:rsidRDefault="003A1504" w:rsidP="00E54903">
      <w:pPr>
        <w:pStyle w:val="a3"/>
        <w:spacing w:before="0" w:beforeAutospacing="0" w:after="0" w:afterAutospacing="0"/>
      </w:pPr>
      <w:r w:rsidRPr="00E54903">
        <w:rPr>
          <w:b/>
          <w:bCs/>
        </w:rPr>
        <w:t>4 блок.</w:t>
      </w:r>
      <w:r w:rsidR="005F7F83">
        <w:rPr>
          <w:b/>
          <w:bCs/>
        </w:rPr>
        <w:t xml:space="preserve"> Мои достижения</w:t>
      </w:r>
      <w:r w:rsidRPr="00E54903">
        <w:t>. Включает в себя:</w:t>
      </w:r>
    </w:p>
    <w:p w:rsidR="003A1504" w:rsidRPr="00E54903" w:rsidRDefault="005F7F83" w:rsidP="005F7F83">
      <w:pPr>
        <w:pStyle w:val="a3"/>
        <w:spacing w:before="0" w:beforeAutospacing="0" w:after="0" w:afterAutospacing="0"/>
        <w:ind w:left="720"/>
      </w:pPr>
      <w:r>
        <w:t>-дипломы</w:t>
      </w:r>
      <w:r w:rsidR="003A1504" w:rsidRPr="00E54903">
        <w:t>, наград</w:t>
      </w:r>
      <w:r>
        <w:t>ы</w:t>
      </w:r>
      <w:r w:rsidR="003A1504" w:rsidRPr="00E54903">
        <w:t>, удостоверения об участии в конкурсах и пр.;</w:t>
      </w:r>
    </w:p>
    <w:p w:rsidR="003A1504" w:rsidRPr="00E54903" w:rsidRDefault="005F7F83" w:rsidP="005F7F83">
      <w:pPr>
        <w:pStyle w:val="a3"/>
        <w:spacing w:before="0" w:beforeAutospacing="0" w:after="0" w:afterAutospacing="0"/>
        <w:ind w:left="720"/>
      </w:pPr>
      <w:r>
        <w:t>-</w:t>
      </w:r>
      <w:r w:rsidR="003A1504" w:rsidRPr="00E54903">
        <w:t xml:space="preserve"> отзывы педа</w:t>
      </w:r>
      <w:r>
        <w:t xml:space="preserve">гогов, родителей, руководителя </w:t>
      </w:r>
      <w:r w:rsidR="003A1504" w:rsidRPr="00E54903">
        <w:t>ОУ, благодарности ребенку, семье и пр.;</w:t>
      </w:r>
    </w:p>
    <w:p w:rsidR="003A1504" w:rsidRPr="00E54903" w:rsidRDefault="003A1504" w:rsidP="00E54903">
      <w:pPr>
        <w:pStyle w:val="a3"/>
        <w:spacing w:before="0" w:beforeAutospacing="0" w:after="0" w:afterAutospacing="0"/>
      </w:pPr>
      <w:r w:rsidRPr="00E54903">
        <w:lastRenderedPageBreak/>
        <w:t>Дошкольники и воспитатели имеют право (по своему усмотрению) включать в портфолио дополнительные разделы, материалы, элементы оформления и т. п., отражающие его индивидуальность и значимость.</w:t>
      </w:r>
    </w:p>
    <w:p w:rsidR="003A1504" w:rsidRPr="00E54903" w:rsidRDefault="003A1504" w:rsidP="00E54903">
      <w:pPr>
        <w:pStyle w:val="a3"/>
        <w:spacing w:before="0" w:beforeAutospacing="0" w:after="0" w:afterAutospacing="0"/>
      </w:pPr>
      <w:r w:rsidRPr="00E54903">
        <w:t xml:space="preserve">4.2. Разделы портфолио систематически пополняются материалами. </w:t>
      </w:r>
    </w:p>
    <w:p w:rsidR="003A1504" w:rsidRPr="00E54903" w:rsidRDefault="003A1504" w:rsidP="00E54903">
      <w:pPr>
        <w:pStyle w:val="a3"/>
        <w:spacing w:before="0" w:beforeAutospacing="0" w:after="0" w:afterAutospacing="0"/>
      </w:pPr>
      <w:r w:rsidRPr="00E54903">
        <w:t>4.3. Портфолио используется для составления индивидуальной образовательной траектории развития ребенка, при приеме ребенка в 1 класс начальной школы и в других случаях.</w:t>
      </w:r>
    </w:p>
    <w:p w:rsidR="003A1504" w:rsidRPr="00E54903" w:rsidRDefault="003A1504" w:rsidP="00E54903">
      <w:pPr>
        <w:pStyle w:val="a3"/>
        <w:spacing w:before="0" w:beforeAutospacing="0" w:after="0" w:afterAutospacing="0"/>
      </w:pPr>
      <w:r w:rsidRPr="00E54903">
        <w:t>4.4. Материалы для портфолио воспитанника собираются педагогами совместно с воспитанниками и их родителями (законными представителями) по результатам информационно-разъяснительной работы с ними.</w:t>
      </w:r>
    </w:p>
    <w:p w:rsidR="003A1504" w:rsidRPr="00E54903" w:rsidRDefault="003A1504" w:rsidP="00E54903">
      <w:pPr>
        <w:pStyle w:val="a3"/>
        <w:spacing w:before="0" w:beforeAutospacing="0" w:after="0" w:afterAutospacing="0"/>
      </w:pPr>
      <w:r w:rsidRPr="00E54903">
        <w:t>4.5. Для того чтобы пошагово проследить процесс преодоления воспитанниками затруднений, в портфолио помещаются работы воспитанника с повторяющимися заданиями, которые выполнены одним и тем же ребенком в разные периоды предшкольной подготовки.</w:t>
      </w:r>
    </w:p>
    <w:p w:rsidR="003A1504" w:rsidRPr="00E54903" w:rsidRDefault="003A1504" w:rsidP="00E54903">
      <w:pPr>
        <w:pStyle w:val="a3"/>
        <w:spacing w:before="0" w:beforeAutospacing="0" w:after="0" w:afterAutospacing="0"/>
      </w:pPr>
      <w:r w:rsidRPr="00E54903">
        <w:t>4.6. Портфолио воспитанника должно быть красочным и ярким. Ребенок должен принимать участие в выборе красочной и нарядной папки для портфолио воспитанника.</w:t>
      </w:r>
    </w:p>
    <w:p w:rsidR="003A1504" w:rsidRPr="00E54903" w:rsidRDefault="003A1504" w:rsidP="00E54903">
      <w:pPr>
        <w:pStyle w:val="a3"/>
        <w:spacing w:before="0" w:beforeAutospacing="0" w:after="0" w:afterAutospacing="0"/>
      </w:pPr>
      <w:r w:rsidRPr="00E54903">
        <w:t>4.7. Портфолио хранится в образовательном учреждении в течение всего времени пребывания ребенка в нем. При переводе ребенка в другое образовательное учреждение портфолио выдается на руки родителям (законным представителям) вместе с медицинской картой ребенка.</w:t>
      </w:r>
    </w:p>
    <w:p w:rsidR="00C62BD0" w:rsidRPr="00E54903" w:rsidRDefault="001903E1" w:rsidP="00E54903">
      <w:pPr>
        <w:spacing w:after="0" w:line="240" w:lineRule="auto"/>
        <w:rPr>
          <w:sz w:val="24"/>
          <w:szCs w:val="24"/>
        </w:rPr>
      </w:pPr>
      <w:r w:rsidRPr="001903E1">
        <w:rPr>
          <w:sz w:val="24"/>
          <w:szCs w:val="24"/>
        </w:rPr>
        <w:object w:dxaOrig="9015" w:dyaOrig="1269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0.75pt;height:634.5pt" o:ole="">
            <v:imagedata r:id="rId8" o:title=""/>
          </v:shape>
          <o:OLEObject Type="Embed" ProgID="AcroExch.Document.7" ShapeID="_x0000_i1025" DrawAspect="Content" ObjectID="_1071346194" r:id="rId9"/>
        </w:object>
      </w:r>
    </w:p>
    <w:sectPr w:rsidR="00C62BD0" w:rsidRPr="00E54903" w:rsidSect="00E54903">
      <w:footerReference w:type="default" r:id="rId10"/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E0650" w:rsidRDefault="007E0650" w:rsidP="005F5796">
      <w:pPr>
        <w:spacing w:after="0" w:line="240" w:lineRule="auto"/>
      </w:pPr>
      <w:r>
        <w:separator/>
      </w:r>
    </w:p>
  </w:endnote>
  <w:endnote w:type="continuationSeparator" w:id="1">
    <w:p w:rsidR="007E0650" w:rsidRDefault="007E0650" w:rsidP="005F57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575246"/>
      <w:docPartObj>
        <w:docPartGallery w:val="Page Numbers (Bottom of Page)"/>
        <w:docPartUnique/>
      </w:docPartObj>
    </w:sdtPr>
    <w:sdtContent>
      <w:p w:rsidR="005F5796" w:rsidRDefault="002919E0">
        <w:pPr>
          <w:pStyle w:val="a7"/>
          <w:jc w:val="center"/>
        </w:pPr>
        <w:fldSimple w:instr=" PAGE   \* MERGEFORMAT ">
          <w:r w:rsidR="002C0937">
            <w:rPr>
              <w:noProof/>
            </w:rPr>
            <w:t>4</w:t>
          </w:r>
        </w:fldSimple>
      </w:p>
    </w:sdtContent>
  </w:sdt>
  <w:p w:rsidR="005F5796" w:rsidRDefault="005F5796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E0650" w:rsidRDefault="007E0650" w:rsidP="005F5796">
      <w:pPr>
        <w:spacing w:after="0" w:line="240" w:lineRule="auto"/>
      </w:pPr>
      <w:r>
        <w:separator/>
      </w:r>
    </w:p>
  </w:footnote>
  <w:footnote w:type="continuationSeparator" w:id="1">
    <w:p w:rsidR="007E0650" w:rsidRDefault="007E0650" w:rsidP="005F57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977368"/>
    <w:multiLevelType w:val="multilevel"/>
    <w:tmpl w:val="40AED1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FAC0CD5"/>
    <w:multiLevelType w:val="multilevel"/>
    <w:tmpl w:val="F3D61D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7501129"/>
    <w:multiLevelType w:val="multilevel"/>
    <w:tmpl w:val="ED30EB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C2603FF"/>
    <w:multiLevelType w:val="multilevel"/>
    <w:tmpl w:val="09F8F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50032DA"/>
    <w:multiLevelType w:val="multilevel"/>
    <w:tmpl w:val="210AD3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DE73984"/>
    <w:multiLevelType w:val="multilevel"/>
    <w:tmpl w:val="9EC0BF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5A6710F"/>
    <w:multiLevelType w:val="multilevel"/>
    <w:tmpl w:val="E05E2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0"/>
  </w:num>
  <w:num w:numId="3">
    <w:abstractNumId w:val="1"/>
  </w:num>
  <w:num w:numId="4">
    <w:abstractNumId w:val="3"/>
  </w:num>
  <w:num w:numId="5">
    <w:abstractNumId w:val="4"/>
  </w:num>
  <w:num w:numId="6">
    <w:abstractNumId w:val="5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A1504"/>
    <w:rsid w:val="0017089C"/>
    <w:rsid w:val="001903E1"/>
    <w:rsid w:val="002919E0"/>
    <w:rsid w:val="002C0937"/>
    <w:rsid w:val="002F4495"/>
    <w:rsid w:val="003A1504"/>
    <w:rsid w:val="005F5796"/>
    <w:rsid w:val="005F7F83"/>
    <w:rsid w:val="007E0650"/>
    <w:rsid w:val="00872C14"/>
    <w:rsid w:val="009458F9"/>
    <w:rsid w:val="00B05879"/>
    <w:rsid w:val="00C62BD0"/>
    <w:rsid w:val="00E54903"/>
    <w:rsid w:val="00ED46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2B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A15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A1504"/>
    <w:rPr>
      <w:color w:val="0000FF"/>
      <w:u w:val="single"/>
    </w:rPr>
  </w:style>
  <w:style w:type="paragraph" w:styleId="a5">
    <w:name w:val="header"/>
    <w:basedOn w:val="a"/>
    <w:link w:val="a6"/>
    <w:uiPriority w:val="99"/>
    <w:semiHidden/>
    <w:unhideWhenUsed/>
    <w:rsid w:val="005F57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5F5796"/>
  </w:style>
  <w:style w:type="paragraph" w:styleId="a7">
    <w:name w:val="footer"/>
    <w:basedOn w:val="a"/>
    <w:link w:val="a8"/>
    <w:uiPriority w:val="99"/>
    <w:unhideWhenUsed/>
    <w:rsid w:val="005F57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F5796"/>
  </w:style>
  <w:style w:type="paragraph" w:styleId="a9">
    <w:name w:val="Balloon Text"/>
    <w:basedOn w:val="a"/>
    <w:link w:val="aa"/>
    <w:uiPriority w:val="99"/>
    <w:semiHidden/>
    <w:unhideWhenUsed/>
    <w:rsid w:val="002C09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C093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163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652</Words>
  <Characters>3721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детсад</dc:creator>
  <cp:lastModifiedBy>детсад</cp:lastModifiedBy>
  <cp:revision>7</cp:revision>
  <cp:lastPrinted>2019-01-31T11:49:00Z</cp:lastPrinted>
  <dcterms:created xsi:type="dcterms:W3CDTF">2019-01-31T08:56:00Z</dcterms:created>
  <dcterms:modified xsi:type="dcterms:W3CDTF">2001-12-31T20:23:00Z</dcterms:modified>
</cp:coreProperties>
</file>